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C938" w14:textId="0E5E732D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  <w:lang w:eastAsia="zh-HK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6C1BA2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5B4E7D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</w:t>
      </w:r>
      <w:r w:rsidR="005B4E7D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暑期</w:t>
      </w:r>
      <w:r w:rsidR="00E865E4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獎勵</w:t>
      </w:r>
      <w:r w:rsidR="006C4B7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計劃</w:t>
      </w:r>
      <w:r w:rsidR="00976AE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2019/</w:t>
      </w:r>
      <w:r w:rsidR="00302AC2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  <w:lang w:eastAsia="zh-HK"/>
        </w:rPr>
        <w:t>20</w:t>
      </w:r>
      <w:r w:rsidR="00BD1B6B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  <w:u w:val="single"/>
        </w:rPr>
        <w:t>20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」事宜</w:t>
      </w:r>
    </w:p>
    <w:p w14:paraId="48C66F3E" w14:textId="77777777" w:rsidR="002460B0" w:rsidRPr="00B75450" w:rsidRDefault="002460B0" w:rsidP="00B01E1D">
      <w:pPr>
        <w:pStyle w:val="Salutation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敬啟者：</w:t>
      </w:r>
    </w:p>
    <w:p w14:paraId="7FA667C6" w14:textId="77777777" w:rsidR="008F1230" w:rsidRPr="00B01E1D" w:rsidRDefault="008F1230" w:rsidP="00B75450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BD4E4C9" w14:textId="0201CFD0" w:rsidR="006C1BA2" w:rsidRPr="00B75450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110F54" w:rsidRPr="00B75450">
        <w:rPr>
          <w:rFonts w:ascii="微軟正黑體" w:eastAsia="微軟正黑體" w:hAnsi="微軟正黑體"/>
          <w:sz w:val="20"/>
          <w:szCs w:val="20"/>
        </w:rPr>
        <w:t>為</w:t>
      </w:r>
      <w:r w:rsidR="00110F54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推動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學生</w:t>
      </w:r>
      <w:r w:rsidR="00110F54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於暑假期間</w:t>
      </w:r>
      <w:r w:rsidR="001165D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繼</w:t>
      </w:r>
      <w:r w:rsidR="001165D6" w:rsidRPr="00B75450">
        <w:rPr>
          <w:rFonts w:ascii="微軟正黑體" w:eastAsia="微軟正黑體" w:hAnsi="微軟正黑體" w:hint="eastAsia"/>
          <w:sz w:val="20"/>
          <w:szCs w:val="20"/>
        </w:rPr>
        <w:t>續</w:t>
      </w:r>
      <w:r w:rsidR="00F4539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寓學習於遊戲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本校已為學生報名參加由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香港教育城舉辦</w:t>
      </w:r>
      <w:r w:rsidR="00E003DF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一系列</w:t>
      </w:r>
      <w:r w:rsidR="00110F54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暑期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主題為</w:t>
      </w:r>
      <w:r w:rsidR="000A11E0" w:rsidRPr="000A11E0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「</w:t>
      </w:r>
      <w:r w:rsidR="00587FD3" w:rsidRPr="00587FD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發掘多元能力</w:t>
      </w:r>
      <w:r w:rsidR="000A11E0" w:rsidRPr="00587FD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 xml:space="preserve">　</w:t>
      </w:r>
      <w:r w:rsidR="00587FD3" w:rsidRPr="00587FD3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邁向自學新里程</w:t>
      </w:r>
      <w:r w:rsidR="000A11E0" w:rsidRPr="000A11E0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」</w:t>
      </w:r>
      <w:r w:rsidR="00B75450" w:rsidRPr="00B75450">
        <w:rPr>
          <w:rFonts w:ascii="微軟正黑體" w:eastAsia="微軟正黑體" w:hAnsi="微軟正黑體" w:hint="eastAsia"/>
          <w:b/>
          <w:bCs/>
          <w:sz w:val="20"/>
          <w:szCs w:val="20"/>
          <w:lang w:eastAsia="zh-HK"/>
        </w:rPr>
        <w:t>（</w:t>
      </w:r>
      <w:hyperlink r:id="rId7" w:history="1">
        <w:r w:rsidR="00E42B8B" w:rsidRPr="00DC5E67">
          <w:rPr>
            <w:rStyle w:val="Hyperlink"/>
            <w:rFonts w:asciiTheme="minorHAnsi" w:hAnsiTheme="minorHAnsi" w:cstheme="minorHAnsi"/>
            <w:sz w:val="22"/>
            <w:szCs w:val="22"/>
            <w:lang w:eastAsia="zh-HK"/>
          </w:rPr>
          <w:t>www.hkedcity.net/studentscheme</w:t>
        </w:r>
      </w:hyperlink>
      <w:r w:rsidR="00B75450" w:rsidRPr="00B75450">
        <w:rPr>
          <w:rFonts w:ascii="微軟正黑體" w:eastAsia="微軟正黑體" w:hAnsi="微軟正黑體" w:cs="華康儷宋(P)"/>
          <w:sz w:val="20"/>
          <w:szCs w:val="20"/>
          <w:lang w:eastAsia="zh-HK"/>
        </w:rPr>
        <w:t>）</w:t>
      </w:r>
      <w:r w:rsidR="00A756C7" w:rsidRPr="00B75450">
        <w:rPr>
          <w:rFonts w:ascii="微軟正黑體" w:eastAsia="微軟正黑體" w:hAnsi="微軟正黑體"/>
          <w:sz w:val="20"/>
          <w:szCs w:val="20"/>
        </w:rPr>
        <w:t>。</w:t>
      </w:r>
      <w:r w:rsidR="008D4036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包括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中文狀元挑戰計劃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、創作獎勵計劃</w:t>
      </w:r>
      <w:r w:rsidR="002460B0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6C1BA2" w:rsidRPr="00083133">
        <w:rPr>
          <w:rFonts w:asciiTheme="minorHAnsi" w:eastAsia="微軟正黑體" w:hAnsiTheme="minorHAnsi" w:cstheme="minorHAnsi"/>
          <w:sz w:val="20"/>
          <w:szCs w:val="20"/>
        </w:rPr>
        <w:t>TVNews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獎勵計劃</w:t>
      </w:r>
      <w:r w:rsidR="001F62F6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1F62F6" w:rsidRPr="00B75450">
        <w:rPr>
          <w:rFonts w:asciiTheme="minorHAnsi" w:eastAsia="微軟正黑體" w:hAnsiTheme="minorHAnsi" w:cstheme="minorHAnsi"/>
          <w:sz w:val="20"/>
          <w:szCs w:val="20"/>
        </w:rPr>
        <w:t>Summer English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1F62F6" w:rsidRPr="00B75450">
        <w:rPr>
          <w:rFonts w:ascii="微軟正黑體" w:eastAsia="微軟正黑體" w:hAnsi="微軟正黑體"/>
          <w:sz w:val="20"/>
          <w:szCs w:val="20"/>
        </w:rPr>
        <w:t>暑期數理常識挑戰計劃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、</w:t>
      </w:r>
      <w:r w:rsidR="002B0C50" w:rsidRPr="00B75450">
        <w:rPr>
          <w:rFonts w:ascii="微軟正黑體" w:eastAsia="微軟正黑體" w:hAnsi="微軟正黑體" w:hint="eastAsia"/>
          <w:sz w:val="20"/>
          <w:szCs w:val="20"/>
        </w:rPr>
        <w:t>閱讀約章獎勵計劃</w:t>
      </w:r>
      <w:r w:rsidR="00782C4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及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閱讀</w:t>
      </w:r>
      <w:r w:rsidR="00782C47">
        <w:rPr>
          <w:rFonts w:ascii="微軟正黑體" w:eastAsia="微軟正黑體" w:hAnsi="微軟正黑體" w:hint="eastAsia"/>
          <w:sz w:val="20"/>
          <w:szCs w:val="20"/>
        </w:rPr>
        <w:t>挑戰</w:t>
      </w:r>
      <w:r w:rsidR="00782C47" w:rsidRPr="00B75450">
        <w:rPr>
          <w:rFonts w:ascii="微軟正黑體" w:eastAsia="微軟正黑體" w:hAnsi="微軟正黑體" w:hint="eastAsia"/>
          <w:sz w:val="20"/>
          <w:szCs w:val="20"/>
        </w:rPr>
        <w:t>計劃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，</w:t>
      </w:r>
      <w:r w:rsidR="006C1BA2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希望讓學生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透過有趣的遊戲、</w:t>
      </w:r>
      <w:r w:rsidR="009E5449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短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片、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練習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輕鬆</w:t>
      </w:r>
      <w:r w:rsidR="00640CF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增進學科</w:t>
      </w:r>
      <w:r w:rsidR="003A683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知識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。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各計劃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均設有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學生獎項</w:t>
      </w:r>
      <w:r w:rsidR="00B75450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和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豐富獎品。</w:t>
      </w:r>
      <w:r w:rsidR="00E75164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計劃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於</w:t>
      </w:r>
      <w:r w:rsidR="00A352CB">
        <w:rPr>
          <w:rFonts w:ascii="微軟正黑體" w:eastAsia="微軟正黑體" w:hAnsi="微軟正黑體"/>
          <w:color w:val="000000" w:themeColor="text1"/>
          <w:sz w:val="20"/>
          <w:szCs w:val="20"/>
          <w:lang w:eastAsia="zh-HK"/>
        </w:rPr>
        <w:t>7</w:t>
      </w:r>
      <w:r w:rsidR="003A6837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</w:t>
      </w:r>
      <w:r w:rsidR="007443B8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至</w:t>
      </w:r>
      <w:r w:rsidR="00E75164" w:rsidRPr="00B75450">
        <w:rPr>
          <w:rFonts w:ascii="微軟正黑體" w:eastAsia="微軟正黑體" w:hAnsi="微軟正黑體"/>
          <w:color w:val="000000" w:themeColor="text1"/>
          <w:sz w:val="20"/>
          <w:szCs w:val="20"/>
          <w:lang w:eastAsia="zh-HK"/>
        </w:rPr>
        <w:t>8</w:t>
      </w:r>
      <w:r w:rsidR="007443B8" w:rsidRPr="00B75450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月期間進行</w:t>
      </w:r>
      <w:r w:rsidR="003A6837" w:rsidRPr="00B75450">
        <w:rPr>
          <w:rFonts w:ascii="微軟正黑體" w:eastAsia="微軟正黑體" w:hAnsi="微軟正黑體"/>
          <w:sz w:val="20"/>
          <w:szCs w:val="20"/>
        </w:rPr>
        <w:t>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現誠邀　貴家長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支持此計劃，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 xml:space="preserve">鼓勵及督促  </w:t>
      </w:r>
      <w:r w:rsidR="006C1BA2" w:rsidRPr="00B75450">
        <w:rPr>
          <w:rFonts w:ascii="微軟正黑體" w:eastAsia="微軟正黑體" w:hAnsi="微軟正黑體"/>
          <w:sz w:val="20"/>
          <w:szCs w:val="20"/>
        </w:rPr>
        <w:t>貴子弟</w:t>
      </w:r>
      <w:r w:rsidR="002460B0" w:rsidRPr="00B75450">
        <w:rPr>
          <w:rFonts w:ascii="微軟正黑體" w:eastAsia="微軟正黑體" w:hAnsi="微軟正黑體"/>
          <w:sz w:val="20"/>
          <w:szCs w:val="20"/>
        </w:rPr>
        <w:t>積極參與</w:t>
      </w:r>
      <w:r w:rsidR="00CB4815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，完成練習及遊戲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3A6837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3E1E6B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如下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：</w:t>
      </w:r>
    </w:p>
    <w:p w14:paraId="5B824125" w14:textId="77777777" w:rsidR="00915B54" w:rsidRPr="00B01E1D" w:rsidRDefault="00915B54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5239"/>
      </w:tblGrid>
      <w:tr w:rsidR="006C1BA2" w:rsidRPr="00B75450" w14:paraId="0FC9AED0" w14:textId="77777777" w:rsidTr="00587BCD">
        <w:tc>
          <w:tcPr>
            <w:tcW w:w="2835" w:type="dxa"/>
          </w:tcPr>
          <w:p w14:paraId="7159CDF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hint="eastAsia"/>
                <w:b/>
                <w:noProof/>
                <w:sz w:val="20"/>
                <w:szCs w:val="20"/>
                <w:lang w:eastAsia="zh-HK"/>
              </w:rPr>
              <w:t>計劃名稱</w:t>
            </w:r>
          </w:p>
        </w:tc>
        <w:tc>
          <w:tcPr>
            <w:tcW w:w="2694" w:type="dxa"/>
          </w:tcPr>
          <w:p w14:paraId="1D4003A8" w14:textId="5F804F2D" w:rsidR="006C1BA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3300FF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組別</w:t>
            </w:r>
          </w:p>
        </w:tc>
        <w:tc>
          <w:tcPr>
            <w:tcW w:w="5239" w:type="dxa"/>
          </w:tcPr>
          <w:p w14:paraId="3BD9060B" w14:textId="77777777" w:rsidR="006C1BA2" w:rsidRPr="00B75450" w:rsidRDefault="006C1BA2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lang w:eastAsia="zh-HK"/>
              </w:rPr>
              <w:t>簡介及網頁</w:t>
            </w:r>
          </w:p>
        </w:tc>
      </w:tr>
      <w:tr w:rsidR="003E1E6B" w:rsidRPr="00B75450" w14:paraId="1CAB5362" w14:textId="77777777" w:rsidTr="00587BCD">
        <w:trPr>
          <w:trHeight w:val="964"/>
        </w:trPr>
        <w:tc>
          <w:tcPr>
            <w:tcW w:w="2835" w:type="dxa"/>
            <w:vAlign w:val="center"/>
          </w:tcPr>
          <w:p w14:paraId="3A8A711A" w14:textId="77777777" w:rsidR="001F5942" w:rsidRPr="00083133" w:rsidRDefault="001F5942" w:rsidP="00B75450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中文狀元挑戰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計劃</w:t>
            </w:r>
          </w:p>
          <w:p w14:paraId="1AC2687A" w14:textId="19832252" w:rsidR="003E1E6B" w:rsidRPr="00083133" w:rsidRDefault="00302AC2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201</w:t>
            </w:r>
            <w:r w:rsidR="00BD1B6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9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 w:rsidR="00BD1B6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  <w:r w:rsidR="001F594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F2EE36B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中級程度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中一至中三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34D74435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72105553" w14:textId="17E50179" w:rsidR="00905E8C" w:rsidRPr="00B75450" w:rsidRDefault="00905E8C" w:rsidP="00B01E1D">
            <w:pPr>
              <w:snapToGrid w:val="0"/>
              <w:spacing w:line="192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完成有趣的語文練習及遊戲，持續增進中文能力及知識。</w:t>
            </w:r>
          </w:p>
          <w:p w14:paraId="5DEB8787" w14:textId="1DE7A592" w:rsidR="00137565" w:rsidRDefault="00137565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C7946D" w14:textId="3595F0E4" w:rsidR="006C4833" w:rsidRDefault="006C4833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4725C1" w14:textId="77777777" w:rsidR="006C4833" w:rsidRPr="004E561B" w:rsidRDefault="006C4833" w:rsidP="00B01E1D">
            <w:pPr>
              <w:snapToGrid w:val="0"/>
              <w:spacing w:line="192" w:lineRule="auto"/>
              <w:contextualSpacing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62EC41F6" w14:textId="7079DD97" w:rsidR="003E1E6B" w:rsidRPr="001E0102" w:rsidRDefault="008013B6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8" w:history="1">
              <w:r w:rsidR="007A7A6B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edcity.hk/chinesemaster</w:t>
              </w:r>
            </w:hyperlink>
          </w:p>
        </w:tc>
      </w:tr>
      <w:tr w:rsidR="003A792B" w:rsidRPr="00B75450" w14:paraId="22AC60CF" w14:textId="77777777" w:rsidTr="001E79CF">
        <w:trPr>
          <w:trHeight w:val="894"/>
        </w:trPr>
        <w:tc>
          <w:tcPr>
            <w:tcW w:w="2835" w:type="dxa"/>
            <w:vAlign w:val="center"/>
          </w:tcPr>
          <w:p w14:paraId="3D892E80" w14:textId="77777777" w:rsidR="003A792B" w:rsidRPr="00083133" w:rsidRDefault="003A792B" w:rsidP="003A792B">
            <w:pPr>
              <w:adjustRightInd w:val="0"/>
              <w:snapToGrid w:val="0"/>
              <w:spacing w:line="192" w:lineRule="auto"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創作獎勵計劃</w:t>
            </w:r>
          </w:p>
          <w:p w14:paraId="1E364259" w14:textId="3D6B90E1" w:rsidR="003A792B" w:rsidRPr="00083133" w:rsidRDefault="00BD1B6B" w:rsidP="003A792B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201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9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  <w:r w:rsidR="003A792B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22107BCD" w14:textId="77777777" w:rsidR="003A792B" w:rsidRPr="00B01E1D" w:rsidRDefault="003A792B" w:rsidP="003A792B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229C1E42" w14:textId="6D6A3612" w:rsidR="003A792B" w:rsidRPr="00B75450" w:rsidRDefault="003A792B" w:rsidP="003A792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6F64106F" w14:textId="182F9A1E" w:rsidR="003379E5" w:rsidRPr="00B526CB" w:rsidRDefault="00B526CB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</w:pPr>
            <w:r w:rsidRPr="00B526CB"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  <w:t>發揮創意，創作小說、故事、隨筆、</w:t>
            </w:r>
            <w:r w:rsidRPr="00B526CB">
              <w:rPr>
                <w:rFonts w:asciiTheme="minorHAnsi" w:eastAsia="微軟正黑體" w:hAnsiTheme="minorHAnsi" w:cstheme="minorHAnsi" w:hint="eastAsia"/>
                <w:sz w:val="20"/>
                <w:szCs w:val="20"/>
                <w:lang w:eastAsia="zh-HK"/>
              </w:rPr>
              <w:t>散</w:t>
            </w:r>
            <w:r w:rsidRPr="00B526CB">
              <w:rPr>
                <w:rFonts w:asciiTheme="minorHAnsi" w:eastAsia="微軟正黑體" w:hAnsiTheme="minorHAnsi" w:cstheme="minorHAnsi"/>
                <w:sz w:val="20"/>
                <w:szCs w:val="20"/>
                <w:lang w:eastAsia="zh-HK"/>
              </w:rPr>
              <w:t>文等作品投稿。</w:t>
            </w:r>
          </w:p>
          <w:p w14:paraId="419AC476" w14:textId="5AE3A4C2" w:rsidR="00B526CB" w:rsidRPr="008A00D0" w:rsidRDefault="00B526CB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6A34961E" w14:textId="77777777" w:rsidR="008A00D0" w:rsidRPr="008A00D0" w:rsidRDefault="008A00D0" w:rsidP="003A792B">
            <w:pPr>
              <w:adjustRightInd w:val="0"/>
              <w:snapToGrid w:val="0"/>
              <w:spacing w:line="192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5A41A038" w14:textId="1B3B23B9" w:rsidR="003A792B" w:rsidRPr="001E0102" w:rsidRDefault="008013B6" w:rsidP="00995BC6">
            <w:pPr>
              <w:adjustRightInd w:val="0"/>
              <w:snapToGrid w:val="0"/>
              <w:spacing w:line="192" w:lineRule="auto"/>
              <w:contextualSpacing/>
              <w:rPr>
                <w:rFonts w:asciiTheme="minorHAnsi" w:eastAsia="微軟正黑體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="007A7A6B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edcity.hk/eworksscheme</w:t>
              </w:r>
            </w:hyperlink>
          </w:p>
        </w:tc>
      </w:tr>
      <w:tr w:rsidR="003E1E6B" w:rsidRPr="00B75450" w14:paraId="6FA26B6E" w14:textId="77777777" w:rsidTr="00587BCD">
        <w:trPr>
          <w:trHeight w:val="992"/>
        </w:trPr>
        <w:tc>
          <w:tcPr>
            <w:tcW w:w="2835" w:type="dxa"/>
            <w:vAlign w:val="center"/>
          </w:tcPr>
          <w:p w14:paraId="61F7ED51" w14:textId="77777777" w:rsidR="001F5942" w:rsidRPr="00083133" w:rsidRDefault="001F5942" w:rsidP="00B75450">
            <w:pPr>
              <w:snapToGrid w:val="0"/>
              <w:spacing w:line="192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TVNews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獎勵計劃</w:t>
            </w:r>
          </w:p>
          <w:p w14:paraId="75093EB0" w14:textId="752FD544" w:rsidR="003E1E6B" w:rsidRPr="00083133" w:rsidRDefault="00BD1B6B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201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9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  <w:r w:rsidR="001F594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（第三期）</w:t>
            </w:r>
          </w:p>
        </w:tc>
        <w:tc>
          <w:tcPr>
            <w:tcW w:w="2694" w:type="dxa"/>
            <w:vAlign w:val="center"/>
          </w:tcPr>
          <w:p w14:paraId="7EB6D68D" w14:textId="77777777" w:rsidR="003E1E6B" w:rsidRPr="00B75450" w:rsidRDefault="003E1E6B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初級程度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小四至中三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r w:rsidRPr="00B75450"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  <w:br/>
            </w:r>
            <w:r w:rsidRPr="00B75450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  <w:lang w:eastAsia="zh-HK"/>
              </w:rPr>
              <w:t>高級程度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  <w:lang w:eastAsia="zh-HK"/>
              </w:rPr>
              <w:t>中四至中六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53046DC8" w14:textId="29ADC680" w:rsidR="002E2F92" w:rsidRDefault="00EC1A16" w:rsidP="00B01E1D">
            <w:pPr>
              <w:snapToGrid w:val="0"/>
              <w:contextualSpacing/>
              <w:jc w:val="both"/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</w:pPr>
            <w:r w:rsidRPr="00EC1A16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完成有趣的</w:t>
            </w:r>
            <w:r w:rsidRPr="00EC1A16"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  <w:t>英文新聞練習</w:t>
            </w:r>
            <w:r w:rsidRPr="00EC1A16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及遊戲，持續</w:t>
            </w:r>
            <w:r w:rsidRPr="00EC1A16"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  <w:t>自學英語、</w:t>
            </w:r>
            <w:r w:rsidRPr="00EC1A16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豐富詞彙，</w:t>
            </w:r>
            <w:r w:rsidRPr="00EC1A16"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  <w:t>培養多角度批判思考</w:t>
            </w:r>
            <w:r w:rsidRPr="00EC1A16">
              <w:rPr>
                <w:rFonts w:ascii="Calibri" w:eastAsia="微軟正黑體" w:hAnsi="Calibri" w:hint="eastAsia"/>
                <w:color w:val="000000" w:themeColor="text1"/>
                <w:sz w:val="20"/>
                <w:szCs w:val="20"/>
              </w:rPr>
              <w:t>、</w:t>
            </w:r>
            <w:r w:rsidRPr="00EC1A16">
              <w:rPr>
                <w:rFonts w:ascii="Calibri" w:eastAsia="微軟正黑體" w:hAnsi="Calibri"/>
                <w:color w:val="000000" w:themeColor="text1"/>
                <w:sz w:val="20"/>
                <w:szCs w:val="20"/>
              </w:rPr>
              <w:t>關心社會。</w:t>
            </w:r>
          </w:p>
          <w:p w14:paraId="0AA4F4EB" w14:textId="77777777" w:rsidR="00EC1A16" w:rsidRPr="00EC1A16" w:rsidRDefault="00EC1A16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000000" w:themeColor="text1"/>
                <w:sz w:val="20"/>
                <w:szCs w:val="20"/>
                <w:lang w:val="en-GB"/>
              </w:rPr>
            </w:pPr>
          </w:p>
          <w:p w14:paraId="537FF9E3" w14:textId="0D98FABA" w:rsidR="003E1E6B" w:rsidRPr="00083133" w:rsidRDefault="008013B6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0" w:history="1">
              <w:r w:rsidR="0025370B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edcity.hk/tvnews</w:t>
              </w:r>
            </w:hyperlink>
          </w:p>
        </w:tc>
      </w:tr>
      <w:tr w:rsidR="003E1E6B" w:rsidRPr="00B75450" w14:paraId="05D03D94" w14:textId="77777777" w:rsidTr="00587BCD">
        <w:trPr>
          <w:trHeight w:val="842"/>
        </w:trPr>
        <w:tc>
          <w:tcPr>
            <w:tcW w:w="2835" w:type="dxa"/>
            <w:vAlign w:val="center"/>
          </w:tcPr>
          <w:p w14:paraId="192882D9" w14:textId="170EB6E1" w:rsidR="003E1E6B" w:rsidRPr="00EB340D" w:rsidRDefault="00342D51" w:rsidP="00B75450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EB340D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Summer English 20</w:t>
            </w:r>
            <w:r w:rsidR="00BD1B6B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</w:p>
        </w:tc>
        <w:tc>
          <w:tcPr>
            <w:tcW w:w="2694" w:type="dxa"/>
            <w:vAlign w:val="center"/>
          </w:tcPr>
          <w:p w14:paraId="102CA1D4" w14:textId="77777777" w:rsidR="00E514DC" w:rsidRPr="00B75450" w:rsidRDefault="00E514D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初小組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小一至小三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423073CE" w14:textId="1B48EAEE" w:rsidR="003E1E6B" w:rsidRPr="00B75450" w:rsidRDefault="00E514DC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高小組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小四至小六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7FB4FF68" w14:textId="3047F0F6" w:rsidR="00107CC0" w:rsidRPr="00B75450" w:rsidRDefault="00107CC0" w:rsidP="00B01E1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提供多元化的有趣閱讀材料和挑戰，鼓勵學生自主閱讀、增進英語能力。</w:t>
            </w:r>
          </w:p>
          <w:p w14:paraId="5DB73FE0" w14:textId="77777777" w:rsidR="00107CC0" w:rsidRPr="00B01E1D" w:rsidRDefault="00107CC0" w:rsidP="00B01E1D">
            <w:pPr>
              <w:snapToGrid w:val="0"/>
              <w:spacing w:line="216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</w:p>
          <w:p w14:paraId="27807333" w14:textId="31325EA9" w:rsidR="003E1E6B" w:rsidRPr="00083133" w:rsidRDefault="008013B6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1" w:history="1">
              <w:r w:rsidR="00D4087F">
                <w:rPr>
                  <w:rFonts w:ascii="Calibri" w:eastAsia="微軟正黑體" w:hAnsi="Calibri" w:cs="Calibri"/>
                  <w:color w:val="0000FF"/>
                  <w:sz w:val="22"/>
                  <w:szCs w:val="22"/>
                </w:rPr>
                <w:t>edcity.hk/summerenglish</w:t>
              </w:r>
            </w:hyperlink>
          </w:p>
        </w:tc>
      </w:tr>
      <w:tr w:rsidR="003E1E6B" w:rsidRPr="00B75450" w14:paraId="580FA01D" w14:textId="77777777" w:rsidTr="00587BCD">
        <w:trPr>
          <w:trHeight w:val="872"/>
        </w:trPr>
        <w:tc>
          <w:tcPr>
            <w:tcW w:w="2835" w:type="dxa"/>
            <w:vAlign w:val="center"/>
          </w:tcPr>
          <w:p w14:paraId="7418650C" w14:textId="3A04B196" w:rsidR="003E1E6B" w:rsidRPr="00083133" w:rsidRDefault="006E591D" w:rsidP="00B75450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color w:val="3300FF"/>
                <w:sz w:val="20"/>
                <w:szCs w:val="20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暑期數理常識挑戰計劃</w:t>
            </w:r>
            <w:r w:rsidR="00342D51"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</w:t>
            </w:r>
            <w:r w:rsidR="00A25CE4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</w:p>
        </w:tc>
        <w:tc>
          <w:tcPr>
            <w:tcW w:w="2694" w:type="dxa"/>
            <w:vAlign w:val="center"/>
          </w:tcPr>
          <w:p w14:paraId="0978F53E" w14:textId="77777777" w:rsidR="00E514DC" w:rsidRPr="00B75450" w:rsidRDefault="00E514D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初級組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小一及小二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0064F99C" w14:textId="77777777" w:rsidR="00E514DC" w:rsidRPr="00B75450" w:rsidRDefault="00E514DC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中級組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小三及小四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  <w:p w14:paraId="66E97159" w14:textId="3CC87DFC" w:rsidR="003E1E6B" w:rsidRPr="00B75450" w:rsidRDefault="00E514DC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高級組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小五及小六</w:t>
            </w:r>
            <w:r w:rsidRPr="00B754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</w:p>
        </w:tc>
        <w:tc>
          <w:tcPr>
            <w:tcW w:w="5239" w:type="dxa"/>
          </w:tcPr>
          <w:p w14:paraId="4A247818" w14:textId="77777777" w:rsidR="00107CC0" w:rsidRPr="00B75450" w:rsidRDefault="00107CC0" w:rsidP="00B01E1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75450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通過各類有趣的遊戲，豐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</w:rPr>
              <w:t>富</w:t>
            </w:r>
            <w:r w:rsidRPr="00B75450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學生的數理知識，鼓勵自主學習。</w:t>
            </w:r>
          </w:p>
          <w:p w14:paraId="741FFF17" w14:textId="77777777" w:rsidR="00107CC0" w:rsidRPr="00B01E1D" w:rsidRDefault="00107CC0" w:rsidP="00B01E1D">
            <w:pPr>
              <w:snapToGrid w:val="0"/>
              <w:spacing w:line="216" w:lineRule="auto"/>
              <w:contextualSpacing/>
              <w:jc w:val="both"/>
              <w:rPr>
                <w:rFonts w:asciiTheme="majorHAnsi" w:eastAsia="微軟正黑體" w:hAnsiTheme="majorHAnsi" w:cstheme="majorHAnsi"/>
                <w:sz w:val="20"/>
                <w:szCs w:val="20"/>
                <w:lang w:eastAsia="zh-HK"/>
              </w:rPr>
            </w:pPr>
          </w:p>
          <w:p w14:paraId="66EE1E5C" w14:textId="00CDD9ED" w:rsidR="003E1E6B" w:rsidRPr="000108AD" w:rsidRDefault="008013B6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  <w:sz w:val="22"/>
                <w:szCs w:val="22"/>
              </w:rPr>
            </w:pPr>
            <w:hyperlink r:id="rId12" w:history="1">
              <w:r w:rsidR="007E5FFD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edcity.hk/science</w:t>
              </w:r>
            </w:hyperlink>
          </w:p>
        </w:tc>
      </w:tr>
      <w:tr w:rsidR="001F5942" w:rsidRPr="00B75450" w14:paraId="66E6B4A1" w14:textId="77777777" w:rsidTr="00587BCD">
        <w:trPr>
          <w:trHeight w:val="1138"/>
        </w:trPr>
        <w:tc>
          <w:tcPr>
            <w:tcW w:w="2835" w:type="dxa"/>
            <w:vAlign w:val="center"/>
          </w:tcPr>
          <w:p w14:paraId="1AA3B53E" w14:textId="77777777" w:rsidR="005E0482" w:rsidRPr="00083133" w:rsidRDefault="005E0482" w:rsidP="00B75450">
            <w:pPr>
              <w:snapToGrid w:val="0"/>
              <w:spacing w:line="216" w:lineRule="auto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閱讀約章</w:t>
            </w:r>
            <w:r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獎勵計劃</w:t>
            </w:r>
          </w:p>
          <w:p w14:paraId="3FB9FDA7" w14:textId="6D3C06B9" w:rsidR="001F5942" w:rsidRPr="00083133" w:rsidRDefault="000B7B27">
            <w:pPr>
              <w:snapToGrid w:val="0"/>
              <w:contextualSpacing/>
              <w:jc w:val="center"/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</w:pP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201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9</w:t>
            </w:r>
            <w:r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  <w:r w:rsidR="005E0482" w:rsidRPr="00083133">
              <w:rPr>
                <w:rFonts w:asciiTheme="minorHAnsi" w:eastAsia="微軟正黑體" w:hAnsiTheme="minorHAnsi" w:cstheme="minorHAnsi"/>
                <w:b/>
                <w:sz w:val="20"/>
                <w:szCs w:val="20"/>
                <w:lang w:eastAsia="zh-HK"/>
              </w:rPr>
              <w:t>（</w:t>
            </w:r>
            <w:r w:rsidR="005E048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第三期</w:t>
            </w:r>
            <w:r w:rsidR="005E0482" w:rsidRPr="00083133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2694" w:type="dxa"/>
            <w:vAlign w:val="center"/>
          </w:tcPr>
          <w:p w14:paraId="0F0D9DE2" w14:textId="77777777" w:rsidR="00B75450" w:rsidRPr="00B01E1D" w:rsidRDefault="00B75450" w:rsidP="00B75450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</w:rPr>
              <w:t>小學</w:t>
            </w: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組（小一至小六）</w:t>
            </w:r>
          </w:p>
          <w:p w14:paraId="5D44CA68" w14:textId="728BFC96" w:rsidR="001F5942" w:rsidRPr="00B75450" w:rsidRDefault="00B75450">
            <w:pPr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000000" w:themeColor="text1"/>
                <w:sz w:val="20"/>
                <w:szCs w:val="20"/>
                <w:lang w:eastAsia="zh-HK"/>
              </w:rPr>
            </w:pPr>
            <w:r w:rsidRPr="00B01E1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中學組（中一至中六）</w:t>
            </w:r>
          </w:p>
        </w:tc>
        <w:tc>
          <w:tcPr>
            <w:tcW w:w="5239" w:type="dxa"/>
          </w:tcPr>
          <w:p w14:paraId="32B9C743" w14:textId="7DED3697" w:rsidR="006E591D" w:rsidRPr="00B75450" w:rsidRDefault="006E591D" w:rsidP="00B01E1D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0"/>
                <w:szCs w:val="20"/>
              </w:rPr>
            </w:pPr>
            <w:r w:rsidRPr="00B75450">
              <w:rPr>
                <w:rFonts w:ascii="Calibri" w:eastAsia="微軟正黑體" w:hAnsi="Calibri" w:cs="Arial" w:hint="eastAsia"/>
                <w:bCs/>
                <w:sz w:val="20"/>
                <w:szCs w:val="20"/>
              </w:rPr>
              <w:t>廣泛閱讀，享受閱讀，記錄閱讀的心情和感想，與別人分享。</w:t>
            </w:r>
          </w:p>
          <w:p w14:paraId="39E1E045" w14:textId="77777777" w:rsidR="001F5942" w:rsidRPr="000C7744" w:rsidRDefault="001F5942" w:rsidP="00B01E1D">
            <w:pPr>
              <w:snapToGrid w:val="0"/>
              <w:contextualSpacing/>
              <w:jc w:val="both"/>
              <w:rPr>
                <w:rFonts w:asciiTheme="majorHAnsi" w:eastAsia="微軟正黑體" w:hAnsiTheme="majorHAnsi" w:cstheme="majorHAnsi"/>
                <w:color w:val="3300FF"/>
                <w:sz w:val="20"/>
                <w:szCs w:val="20"/>
              </w:rPr>
            </w:pPr>
          </w:p>
          <w:p w14:paraId="3315D059" w14:textId="4823C5DF" w:rsidR="001F5942" w:rsidRPr="002A5C07" w:rsidRDefault="008013B6" w:rsidP="00B01E1D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hyperlink r:id="rId13" w:history="1">
              <w:r w:rsidR="00D306EF">
                <w:rPr>
                  <w:rStyle w:val="Hyperlink"/>
                  <w:rFonts w:ascii="Calibri" w:eastAsia="微軟正黑體" w:hAnsi="Calibri" w:cs="Arial"/>
                  <w:sz w:val="22"/>
                  <w:szCs w:val="22"/>
                  <w:u w:val="none"/>
                </w:rPr>
                <w:t>edcity.hk/readingcontract</w:t>
              </w:r>
            </w:hyperlink>
          </w:p>
        </w:tc>
      </w:tr>
      <w:tr w:rsidR="0036255A" w:rsidRPr="00B75450" w14:paraId="28D75750" w14:textId="77777777" w:rsidTr="008740FF">
        <w:trPr>
          <w:trHeight w:val="917"/>
        </w:trPr>
        <w:tc>
          <w:tcPr>
            <w:tcW w:w="2835" w:type="dxa"/>
            <w:vAlign w:val="center"/>
          </w:tcPr>
          <w:p w14:paraId="6CA39469" w14:textId="77777777" w:rsidR="00504F91" w:rsidRDefault="00774B6A" w:rsidP="00E059C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0B2EE4"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  <w:t>閱讀挑戰計劃</w:t>
            </w:r>
            <w:r w:rsidR="00336D32">
              <w:rPr>
                <w:rFonts w:ascii="微軟正黑體" w:eastAsia="微軟正黑體" w:hAnsi="微軟正黑體" w:cstheme="minorHAnsi" w:hint="eastAsia"/>
                <w:b/>
                <w:sz w:val="20"/>
                <w:szCs w:val="20"/>
              </w:rPr>
              <w:t xml:space="preserve"> </w:t>
            </w:r>
          </w:p>
          <w:p w14:paraId="32C85308" w14:textId="6E76FF43" w:rsidR="009B712A" w:rsidRPr="00E059C1" w:rsidRDefault="009B712A" w:rsidP="00E059C1">
            <w:pPr>
              <w:snapToGrid w:val="0"/>
              <w:spacing w:line="216" w:lineRule="auto"/>
              <w:contextualSpacing/>
              <w:jc w:val="center"/>
              <w:rPr>
                <w:rFonts w:ascii="微軟正黑體" w:eastAsia="微軟正黑體" w:hAnsi="微軟正黑體" w:cstheme="minorHAnsi"/>
                <w:b/>
                <w:sz w:val="20"/>
                <w:szCs w:val="20"/>
              </w:rPr>
            </w:pP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201</w:t>
            </w:r>
            <w:r w:rsidR="000B7B27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9</w:t>
            </w:r>
            <w:r w:rsidRPr="00851B4C">
              <w:rPr>
                <w:rFonts w:asciiTheme="minorHAnsi" w:eastAsia="微軟正黑體" w:hAnsiTheme="minorHAnsi" w:cstheme="minorHAnsi"/>
                <w:b/>
                <w:sz w:val="20"/>
                <w:szCs w:val="20"/>
              </w:rPr>
              <w:t>/</w:t>
            </w:r>
            <w:r w:rsidR="000B7B27">
              <w:rPr>
                <w:rFonts w:asciiTheme="minorHAnsi" w:eastAsia="微軟正黑體" w:hAnsiTheme="minorHAnsi" w:cstheme="minorHAnsi" w:hint="eastAsia"/>
                <w:b/>
                <w:sz w:val="20"/>
                <w:szCs w:val="20"/>
              </w:rPr>
              <w:t>20</w:t>
            </w:r>
          </w:p>
        </w:tc>
        <w:tc>
          <w:tcPr>
            <w:tcW w:w="2694" w:type="dxa"/>
            <w:vAlign w:val="center"/>
          </w:tcPr>
          <w:p w14:paraId="5FA7367A" w14:textId="77777777" w:rsidR="0036255A" w:rsidRPr="00587BCD" w:rsidRDefault="0036255A" w:rsidP="0036255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  <w:lang w:eastAsia="zh-HK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</w:rPr>
              <w:t>初級程度</w:t>
            </w: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（小一至小六）</w:t>
            </w:r>
          </w:p>
          <w:p w14:paraId="4A261D7E" w14:textId="2CE1CCC0" w:rsidR="0036255A" w:rsidRPr="00B01E1D" w:rsidRDefault="0036255A" w:rsidP="0036255A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Calibri" w:eastAsia="微軟正黑體" w:hAnsi="Calibri"/>
                <w:sz w:val="20"/>
                <w:szCs w:val="20"/>
              </w:rPr>
            </w:pPr>
            <w:r w:rsidRPr="00587BCD">
              <w:rPr>
                <w:rFonts w:ascii="Calibri" w:eastAsia="微軟正黑體" w:hAnsi="Calibri" w:hint="eastAsia"/>
                <w:sz w:val="20"/>
                <w:szCs w:val="20"/>
                <w:lang w:eastAsia="zh-HK"/>
              </w:rPr>
              <w:t>高級程度（中一至中六）</w:t>
            </w:r>
          </w:p>
        </w:tc>
        <w:tc>
          <w:tcPr>
            <w:tcW w:w="5239" w:type="dxa"/>
          </w:tcPr>
          <w:p w14:paraId="3AF203EA" w14:textId="77777777" w:rsidR="0036255A" w:rsidRPr="005C5B62" w:rsidRDefault="0036255A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</w:pPr>
            <w:r w:rsidRPr="005C5B62">
              <w:rPr>
                <w:rFonts w:asciiTheme="minorHAnsi" w:eastAsia="微軟正黑體" w:hAnsiTheme="minorHAnsi" w:cstheme="minorHAnsi"/>
                <w:bCs/>
                <w:sz w:val="20"/>
                <w:szCs w:val="20"/>
              </w:rPr>
              <w:t>鼓勵學生參與遊戲化挑戰，培養閱讀興趣並提升閱讀能力。</w:t>
            </w:r>
          </w:p>
          <w:p w14:paraId="2E1826CA" w14:textId="77777777" w:rsidR="00CE24E9" w:rsidRPr="008740FF" w:rsidRDefault="00CE24E9" w:rsidP="0036255A">
            <w:pPr>
              <w:snapToGrid w:val="0"/>
              <w:contextualSpacing/>
              <w:jc w:val="both"/>
              <w:rPr>
                <w:rFonts w:asciiTheme="minorHAnsi" w:eastAsia="微軟正黑體" w:hAnsiTheme="minorHAnsi" w:cstheme="minorHAnsi"/>
                <w:color w:val="3300FF"/>
              </w:rPr>
            </w:pPr>
          </w:p>
          <w:p w14:paraId="33463E78" w14:textId="21ABB50B" w:rsidR="0036255A" w:rsidRPr="002A5C07" w:rsidRDefault="008013B6" w:rsidP="0036255A">
            <w:pPr>
              <w:snapToGrid w:val="0"/>
              <w:spacing w:line="216" w:lineRule="auto"/>
              <w:contextualSpacing/>
              <w:jc w:val="both"/>
              <w:rPr>
                <w:rFonts w:ascii="Calibri" w:eastAsia="微軟正黑體" w:hAnsi="Calibri" w:cs="Arial"/>
                <w:bCs/>
                <w:sz w:val="22"/>
                <w:szCs w:val="22"/>
              </w:rPr>
            </w:pPr>
            <w:hyperlink r:id="rId14" w:history="1">
              <w:r w:rsidR="00155088">
                <w:rPr>
                  <w:rStyle w:val="Hyperlink"/>
                  <w:rFonts w:asciiTheme="minorHAnsi" w:eastAsia="微軟正黑體" w:hAnsiTheme="minorHAnsi" w:cstheme="minorHAnsi"/>
                  <w:sz w:val="22"/>
                  <w:szCs w:val="22"/>
                  <w:u w:val="none"/>
                </w:rPr>
                <w:t>edcity.hk/readingchallenge</w:t>
              </w:r>
            </w:hyperlink>
          </w:p>
        </w:tc>
      </w:tr>
    </w:tbl>
    <w:p w14:paraId="6A7E5991" w14:textId="7F65FA54" w:rsidR="008F1230" w:rsidRPr="00B75450" w:rsidRDefault="008F1230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</w:rPr>
        <w:t>所有計劃費用全免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學生的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練習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遊戲成績</w:t>
      </w:r>
      <w:r w:rsidR="00F915D8" w:rsidRPr="00B75450">
        <w:rPr>
          <w:rFonts w:ascii="微軟正黑體" w:eastAsia="微軟正黑體" w:hAnsi="微軟正黑體" w:hint="eastAsia"/>
          <w:bCs/>
          <w:sz w:val="20"/>
          <w:szCs w:val="20"/>
        </w:rPr>
        <w:t>和</w:t>
      </w:r>
      <w:r w:rsidR="003E1E6B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投稿數量</w:t>
      </w:r>
      <w:r w:rsidR="002460B0"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將由系統自動記錄，最佳成績學生將有機會獲得獎項</w:t>
      </w:r>
      <w:r w:rsidRPr="00B75450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。</w:t>
      </w:r>
    </w:p>
    <w:p w14:paraId="0C3EF223" w14:textId="06C616C9" w:rsidR="008F1230" w:rsidRPr="00B75450" w:rsidRDefault="002460B0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所有參與的學生，均可透過手冊上已發放的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香港教育城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（小校園）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帳戶</w:t>
      </w:r>
      <w:r w:rsidRPr="00B75450">
        <w:rPr>
          <w:rFonts w:ascii="微軟正黑體" w:eastAsia="微軟正黑體" w:hAnsi="微軟正黑體"/>
          <w:sz w:val="20"/>
          <w:szCs w:val="20"/>
        </w:rPr>
        <w:t>登入計劃網頁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65DBCFC0" w14:textId="217C6F46" w:rsidR="002460B0" w:rsidRPr="00B75450" w:rsidRDefault="00052428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/>
          <w:sz w:val="20"/>
          <w:szCs w:val="20"/>
        </w:rPr>
        <w:t>於</w:t>
      </w: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="008F1230" w:rsidRPr="00B75450">
        <w:rPr>
          <w:rFonts w:ascii="微軟正黑體" w:eastAsia="微軟正黑體" w:hAnsi="微軟正黑體"/>
          <w:sz w:val="20"/>
          <w:szCs w:val="20"/>
        </w:rPr>
        <w:t>期間</w:t>
      </w:r>
      <w:r w:rsidR="008F1230" w:rsidRPr="00B75450">
        <w:rPr>
          <w:rFonts w:ascii="微軟正黑體" w:eastAsia="微軟正黑體" w:hAnsi="微軟正黑體" w:hint="eastAsia"/>
          <w:sz w:val="20"/>
          <w:szCs w:val="20"/>
        </w:rPr>
        <w:t>，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可於學校網頁內</w:t>
      </w:r>
      <w:r w:rsid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的</w:t>
      </w:r>
      <w:r w:rsidR="003273F1" w:rsidRPr="00B75450">
        <w:rPr>
          <w:rFonts w:ascii="微軟正黑體" w:eastAsia="微軟正黑體" w:hAnsi="微軟正黑體"/>
          <w:sz w:val="20"/>
          <w:szCs w:val="20"/>
        </w:rPr>
        <w:t>「每日家課」分頁進入以上計劃</w:t>
      </w:r>
      <w:r w:rsidR="003273F1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網頁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B75450">
        <w:rPr>
          <w:rFonts w:ascii="微軟正黑體" w:eastAsia="微軟正黑體" w:hAnsi="微軟正黑體"/>
          <w:sz w:val="20"/>
          <w:szCs w:val="20"/>
          <w:lang w:eastAsia="zh-HK"/>
        </w:rPr>
        <w:t>*</w:t>
      </w:r>
      <w:r w:rsidR="002460B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如適用）</w:t>
      </w:r>
      <w:r w:rsidR="008F1230"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6D5C077" w14:textId="7D0DD144" w:rsidR="003273F1" w:rsidRPr="00B75450" w:rsidRDefault="003273F1" w:rsidP="00B01E1D">
      <w:pPr>
        <w:pStyle w:val="ListParagraph"/>
        <w:numPr>
          <w:ilvl w:val="0"/>
          <w:numId w:val="5"/>
        </w:numPr>
        <w:snapToGrid w:val="0"/>
        <w:ind w:leftChars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B75450">
        <w:rPr>
          <w:rFonts w:ascii="微軟正黑體" w:eastAsia="微軟正黑體" w:hAnsi="微軟正黑體" w:hint="eastAsia"/>
          <w:sz w:val="20"/>
          <w:szCs w:val="20"/>
          <w:lang w:eastAsia="zh-HK"/>
        </w:rPr>
        <w:t>各計劃截止日期為</w:t>
      </w:r>
      <w:r w:rsidR="00E74534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20</w:t>
      </w:r>
      <w:r w:rsidR="00377411">
        <w:rPr>
          <w:rFonts w:ascii="微軟正黑體" w:eastAsia="微軟正黑體" w:hAnsi="微軟正黑體" w:hint="eastAsia"/>
          <w:b/>
          <w:sz w:val="20"/>
          <w:szCs w:val="20"/>
          <w:u w:val="single"/>
        </w:rPr>
        <w:t>20</w:t>
      </w:r>
      <w:r w:rsidRPr="00B01E1D">
        <w:rPr>
          <w:rFonts w:ascii="微軟正黑體" w:eastAsia="微軟正黑體" w:hAnsi="微軟正黑體"/>
          <w:b/>
          <w:sz w:val="20"/>
          <w:szCs w:val="20"/>
          <w:u w:val="single"/>
          <w:lang w:eastAsia="zh-HK"/>
        </w:rPr>
        <w:t>年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8月</w:t>
      </w:r>
      <w:r w:rsidR="00516377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1</w:t>
      </w:r>
      <w:r w:rsidR="00377411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</w:rPr>
        <w:t>6</w:t>
      </w:r>
      <w:r w:rsidRPr="006620BA"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  <w:t>日</w:t>
      </w:r>
      <w:r w:rsidR="00B75450" w:rsidRPr="006620BA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  <w:lang w:eastAsia="zh-HK"/>
        </w:rPr>
        <w:t>（星期日）</w:t>
      </w:r>
      <w:r w:rsidRPr="006620BA">
        <w:rPr>
          <w:rFonts w:ascii="微軟正黑體" w:eastAsia="微軟正黑體" w:hAnsi="微軟正黑體" w:hint="eastAsia"/>
          <w:color w:val="000000" w:themeColor="text1"/>
          <w:sz w:val="20"/>
          <w:szCs w:val="20"/>
          <w:lang w:eastAsia="zh-HK"/>
        </w:rPr>
        <w:t>。</w:t>
      </w:r>
    </w:p>
    <w:p w14:paraId="11289D8A" w14:textId="77777777" w:rsidR="008F58CE" w:rsidRPr="00127B65" w:rsidRDefault="008F58CE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20"/>
          <w:szCs w:val="20"/>
        </w:rPr>
      </w:pPr>
    </w:p>
    <w:p w14:paraId="3CBDEAF1" w14:textId="0C303A16" w:rsidR="002460B0" w:rsidRPr="00110F54" w:rsidRDefault="00031146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031146">
        <w:rPr>
          <w:rFonts w:ascii="微軟正黑體" w:eastAsia="微軟正黑體" w:hAnsi="微軟正黑體"/>
          <w:sz w:val="20"/>
          <w:szCs w:val="20"/>
        </w:rPr>
        <w:tab/>
      </w:r>
      <w:r w:rsidR="002460B0" w:rsidRPr="00110F54">
        <w:rPr>
          <w:rFonts w:ascii="微軟正黑體" w:eastAsia="微軟正黑體" w:hAnsi="微軟正黑體"/>
          <w:sz w:val="20"/>
          <w:szCs w:val="20"/>
        </w:rPr>
        <w:t>如對以上活動有任何查詢，請聯絡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（老師）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。</w:t>
      </w:r>
    </w:p>
    <w:p w14:paraId="5CEAF27F" w14:textId="77777777" w:rsidR="002460B0" w:rsidRPr="00110F54" w:rsidRDefault="002460B0" w:rsidP="00B01E1D">
      <w:pPr>
        <w:tabs>
          <w:tab w:val="left" w:pos="48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ab/>
        <w:t>此致</w:t>
      </w:r>
    </w:p>
    <w:p w14:paraId="28BF2273" w14:textId="20CD6751" w:rsidR="00305A29" w:rsidRPr="00110F54" w:rsidRDefault="002460B0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貴家長</w:t>
      </w:r>
    </w:p>
    <w:p w14:paraId="0329985E" w14:textId="77777777" w:rsidR="00F54C29" w:rsidRPr="008F58CE" w:rsidRDefault="00F54C29" w:rsidP="00B01E1D">
      <w:pPr>
        <w:tabs>
          <w:tab w:val="left" w:pos="960"/>
          <w:tab w:val="left" w:pos="1440"/>
        </w:tabs>
        <w:autoSpaceDE w:val="0"/>
        <w:autoSpaceDN w:val="0"/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  <w:lang w:eastAsia="zh-HK"/>
        </w:rPr>
      </w:pPr>
    </w:p>
    <w:p w14:paraId="479967E6" w14:textId="77777777" w:rsidR="002460B0" w:rsidRPr="00110F54" w:rsidRDefault="002460B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right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Pr="00110F54">
        <w:rPr>
          <w:rFonts w:ascii="微軟正黑體" w:eastAsia="微軟正黑體" w:hAnsi="微軟正黑體"/>
          <w:bCs/>
          <w:sz w:val="20"/>
          <w:szCs w:val="20"/>
        </w:rPr>
        <w:tab/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校長</w:t>
      </w:r>
      <w:r w:rsidR="008F1230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）</w:t>
      </w:r>
      <w:r w:rsidR="008F1230"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/>
          <w:sz w:val="20"/>
          <w:szCs w:val="20"/>
        </w:rPr>
        <w:t xml:space="preserve">　謹啟</w:t>
      </w:r>
      <w:r w:rsidR="00CB4815" w:rsidRPr="00110F5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 xml:space="preserve"> </w:t>
      </w:r>
    </w:p>
    <w:p w14:paraId="6333BF64" w14:textId="1B62557E" w:rsidR="002460B0" w:rsidRPr="00110F54" w:rsidRDefault="0056485C" w:rsidP="00B01E1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7310"/>
        </w:tabs>
        <w:autoSpaceDE w:val="0"/>
        <w:autoSpaceDN w:val="0"/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127B65"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048FC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048FC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  <w:r w:rsidR="00CB4815" w:rsidRPr="00110F54">
        <w:rPr>
          <w:rFonts w:ascii="微軟正黑體" w:eastAsia="微軟正黑體" w:hAnsi="微軟正黑體"/>
          <w:sz w:val="20"/>
          <w:szCs w:val="20"/>
        </w:rPr>
        <w:tab/>
      </w:r>
    </w:p>
    <w:p w14:paraId="53423B30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----------------------------------------------------------------------------------------------------------------</w:t>
      </w:r>
    </w:p>
    <w:p w14:paraId="2EE594CD" w14:textId="353BAD28" w:rsidR="002460B0" w:rsidRPr="00110F54" w:rsidRDefault="002460B0" w:rsidP="00B7545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有關「</w:t>
      </w:r>
      <w:r w:rsidR="00CB4815"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香港教育城</w:t>
      </w:r>
      <w:r w:rsidR="008B309C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學生暑期</w:t>
      </w:r>
      <w:r w:rsidR="00094B88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獎勵</w:t>
      </w:r>
      <w:r w:rsidR="0009553A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計劃</w:t>
      </w:r>
      <w:r w:rsidR="005B7872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2019/</w:t>
      </w:r>
      <w:r w:rsidR="00202FBF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20</w:t>
      </w:r>
      <w:r w:rsidR="0076672F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20</w:t>
      </w:r>
      <w:r w:rsidR="006939CE"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」</w:t>
      </w:r>
      <w:r w:rsidRPr="00110F54">
        <w:rPr>
          <w:rFonts w:ascii="微軟正黑體" w:eastAsia="微軟正黑體" w:hAnsi="微軟正黑體" w:hint="eastAsia"/>
          <w:b/>
          <w:bCs/>
          <w:sz w:val="20"/>
          <w:szCs w:val="20"/>
          <w:u w:val="single"/>
          <w:lang w:eastAsia="zh-HK"/>
        </w:rPr>
        <w:t>事宜</w:t>
      </w:r>
    </w:p>
    <w:p w14:paraId="6DC6F376" w14:textId="77777777" w:rsidR="00F54C29" w:rsidRPr="00110F54" w:rsidRDefault="002460B0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0"/>
          <w:szCs w:val="20"/>
          <w:u w:val="single"/>
        </w:rPr>
      </w:pPr>
      <w:r w:rsidRPr="00110F54">
        <w:rPr>
          <w:rFonts w:ascii="微軟正黑體" w:eastAsia="微軟正黑體" w:hAnsi="微軟正黑體"/>
          <w:b/>
          <w:bCs/>
          <w:sz w:val="20"/>
          <w:szCs w:val="20"/>
          <w:u w:val="single"/>
        </w:rPr>
        <w:t>回條</w:t>
      </w:r>
    </w:p>
    <w:p w14:paraId="2E9F66EB" w14:textId="5FABDD2A" w:rsidR="008F1230" w:rsidRPr="00044956" w:rsidRDefault="008F1230" w:rsidP="00B01E1D">
      <w:pPr>
        <w:snapToGrid w:val="0"/>
        <w:contextualSpacing/>
        <w:jc w:val="both"/>
        <w:rPr>
          <w:rFonts w:asciiTheme="majorHAnsi" w:eastAsia="微軟正黑體" w:hAnsiTheme="majorHAnsi" w:cstheme="majorHAnsi"/>
          <w:sz w:val="16"/>
          <w:szCs w:val="16"/>
        </w:rPr>
      </w:pPr>
    </w:p>
    <w:p w14:paraId="343BFEC4" w14:textId="77777777" w:rsidR="002460B0" w:rsidRPr="00110F54" w:rsidRDefault="002460B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lastRenderedPageBreak/>
        <w:t>敬覆者：</w:t>
      </w:r>
    </w:p>
    <w:p w14:paraId="7CA98449" w14:textId="77777777" w:rsidR="008F1230" w:rsidRPr="00110F54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E44D19E" w14:textId="7BBFA5B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兹收到</w:t>
      </w:r>
      <w:r w:rsidRPr="00110F54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貴校有關</w:t>
      </w:r>
      <w:r w:rsidRPr="00110F54">
        <w:rPr>
          <w:rFonts w:ascii="微軟正黑體" w:eastAsia="微軟正黑體" w:hAnsi="微軟正黑體"/>
          <w:sz w:val="20"/>
          <w:szCs w:val="20"/>
        </w:rPr>
        <w:t>「</w:t>
      </w:r>
      <w:r w:rsidR="00CB4815" w:rsidRPr="00110F54">
        <w:rPr>
          <w:rFonts w:ascii="微軟正黑體" w:eastAsia="微軟正黑體" w:hAnsi="微軟正黑體"/>
          <w:bCs/>
          <w:sz w:val="20"/>
          <w:szCs w:val="20"/>
        </w:rPr>
        <w:t>香港教育城</w:t>
      </w:r>
      <w:r w:rsidR="00F33445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學生暑期</w:t>
      </w:r>
      <w:r w:rsidR="00F1530F">
        <w:rPr>
          <w:rFonts w:ascii="微軟正黑體" w:eastAsia="微軟正黑體" w:hAnsi="微軟正黑體" w:hint="eastAsia"/>
          <w:bCs/>
          <w:sz w:val="20"/>
          <w:szCs w:val="20"/>
        </w:rPr>
        <w:t>獎勵</w:t>
      </w:r>
      <w:r w:rsidR="0009553A" w:rsidRPr="0009553A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計劃</w:t>
      </w:r>
      <w:r w:rsidR="00B432A0">
        <w:rPr>
          <w:rFonts w:ascii="微軟正黑體" w:eastAsia="微軟正黑體" w:hAnsi="微軟正黑體" w:hint="eastAsia"/>
          <w:bCs/>
          <w:sz w:val="20"/>
          <w:szCs w:val="20"/>
        </w:rPr>
        <w:t>2019/</w:t>
      </w:r>
      <w:r w:rsidR="00202FBF">
        <w:rPr>
          <w:rFonts w:ascii="微軟正黑體" w:eastAsia="微軟正黑體" w:hAnsi="微軟正黑體" w:hint="eastAsia"/>
          <w:bCs/>
          <w:sz w:val="20"/>
          <w:szCs w:val="20"/>
          <w:lang w:eastAsia="zh-HK"/>
        </w:rPr>
        <w:t>20</w:t>
      </w:r>
      <w:r w:rsidR="00E8106A">
        <w:rPr>
          <w:rFonts w:ascii="微軟正黑體" w:eastAsia="微軟正黑體" w:hAnsi="微軟正黑體" w:hint="eastAsia"/>
          <w:bCs/>
          <w:sz w:val="20"/>
          <w:szCs w:val="20"/>
        </w:rPr>
        <w:t>20</w:t>
      </w:r>
      <w:r w:rsidR="006939CE" w:rsidRPr="00110F54">
        <w:rPr>
          <w:rFonts w:ascii="微軟正黑體" w:eastAsia="微軟正黑體" w:hAnsi="微軟正黑體"/>
          <w:sz w:val="20"/>
          <w:szCs w:val="20"/>
        </w:rPr>
        <w:t>」</w:t>
      </w:r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事宜通告，並會鼓勵</w:t>
      </w:r>
      <w:bookmarkStart w:id="0" w:name="_GoBack"/>
      <w:bookmarkEnd w:id="0"/>
      <w:r w:rsidR="00FF4D2E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敝子女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積極參與</w:t>
      </w:r>
      <w:r w:rsidR="003E1E6B"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計劃</w:t>
      </w:r>
      <w:r w:rsidRPr="00110F54">
        <w:rPr>
          <w:rFonts w:ascii="微軟正黑體" w:eastAsia="微軟正黑體" w:hAnsi="微軟正黑體"/>
          <w:sz w:val="20"/>
          <w:szCs w:val="20"/>
        </w:rPr>
        <w:t>。</w:t>
      </w:r>
    </w:p>
    <w:p w14:paraId="012A5FDC" w14:textId="77777777" w:rsidR="008F1230" w:rsidRPr="00202FBF" w:rsidRDefault="008F123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p w14:paraId="51AC3D02" w14:textId="77777777" w:rsidR="002460B0" w:rsidRPr="00110F54" w:rsidRDefault="002460B0" w:rsidP="00B01E1D">
      <w:pPr>
        <w:snapToGrid w:val="0"/>
        <w:ind w:firstLine="48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此覆</w:t>
      </w:r>
    </w:p>
    <w:p w14:paraId="57AD5782" w14:textId="77777777" w:rsidR="002460B0" w:rsidRPr="00110F54" w:rsidRDefault="008F1230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 w:rsidRPr="00110F54">
        <w:rPr>
          <w:rFonts w:ascii="微軟正黑體" w:eastAsia="微軟正黑體" w:hAnsi="微軟正黑體"/>
          <w:sz w:val="20"/>
          <w:szCs w:val="20"/>
        </w:rPr>
        <w:t>________</w:t>
      </w:r>
      <w:r w:rsidRPr="00110F54">
        <w:rPr>
          <w:rFonts w:ascii="微軟正黑體" w:eastAsia="微軟正黑體" w:hAnsi="微軟正黑體" w:hint="eastAsia"/>
          <w:sz w:val="20"/>
          <w:szCs w:val="20"/>
          <w:lang w:eastAsia="zh-HK"/>
        </w:rPr>
        <w:t>（學校）</w:t>
      </w:r>
      <w:r w:rsidRPr="00110F54">
        <w:rPr>
          <w:rFonts w:ascii="微軟正黑體" w:eastAsia="微軟正黑體" w:hAnsi="微軟正黑體"/>
          <w:sz w:val="20"/>
          <w:szCs w:val="20"/>
        </w:rPr>
        <w:t>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709"/>
        <w:gridCol w:w="992"/>
        <w:gridCol w:w="1212"/>
        <w:gridCol w:w="2847"/>
        <w:gridCol w:w="727"/>
      </w:tblGrid>
      <w:tr w:rsidR="002460B0" w:rsidRPr="00110F54" w14:paraId="2F6BF4BA" w14:textId="77777777" w:rsidTr="006C1BA2">
        <w:tc>
          <w:tcPr>
            <w:tcW w:w="709" w:type="dxa"/>
            <w:shd w:val="clear" w:color="auto" w:fill="auto"/>
            <w:vAlign w:val="bottom"/>
          </w:tcPr>
          <w:p w14:paraId="3002FD1B" w14:textId="77777777" w:rsidR="002460B0" w:rsidRPr="00110F54" w:rsidRDefault="002460B0" w:rsidP="00B01E1D">
            <w:pPr>
              <w:snapToGrid w:val="0"/>
              <w:ind w:leftChars="-45" w:left="-108" w:rightChars="-79" w:right="-19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班別：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4B757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18EA9033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9AAB749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學生姓名：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665A8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14:paraId="18B6948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(   )</w:t>
            </w:r>
          </w:p>
        </w:tc>
      </w:tr>
      <w:tr w:rsidR="002460B0" w:rsidRPr="00110F54" w14:paraId="17EA9931" w14:textId="77777777" w:rsidTr="006C1BA2">
        <w:trPr>
          <w:trHeight w:val="692"/>
        </w:trPr>
        <w:tc>
          <w:tcPr>
            <w:tcW w:w="709" w:type="dxa"/>
            <w:shd w:val="clear" w:color="auto" w:fill="auto"/>
            <w:vAlign w:val="bottom"/>
          </w:tcPr>
          <w:p w14:paraId="5B985192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7E2B3F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6C4E0E97" w14:textId="77777777" w:rsidR="002460B0" w:rsidRPr="00110F54" w:rsidRDefault="002460B0" w:rsidP="00B01E1D">
            <w:pPr>
              <w:snapToGrid w:val="0"/>
              <w:ind w:leftChars="-45" w:left="-108" w:rightChars="-71" w:right="-17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10F54">
              <w:rPr>
                <w:rFonts w:ascii="微軟正黑體" w:eastAsia="微軟正黑體" w:hAnsi="微軟正黑體"/>
                <w:sz w:val="20"/>
                <w:szCs w:val="20"/>
              </w:rPr>
              <w:t>家長簽署：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9296B1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BC410" w14:textId="77777777" w:rsidR="002460B0" w:rsidRPr="00110F54" w:rsidRDefault="002460B0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D89C1" w14:textId="77777777" w:rsidR="00FF4D2E" w:rsidRPr="00110F54" w:rsidRDefault="00FF4D2E" w:rsidP="00B01E1D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E03ABD1" w14:textId="77777777" w:rsidR="00FF4D2E" w:rsidRPr="00110F54" w:rsidRDefault="00FF4D2E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  <w:lang w:eastAsia="zh-HK"/>
        </w:rPr>
      </w:pPr>
    </w:p>
    <w:p w14:paraId="0DE3418D" w14:textId="46624533" w:rsidR="003E35B6" w:rsidRPr="00110F54" w:rsidRDefault="00202FBF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E8106A">
        <w:rPr>
          <w:rFonts w:ascii="微軟正黑體" w:eastAsia="微軟正黑體" w:hAnsi="微軟正黑體" w:hint="eastAsia"/>
          <w:sz w:val="20"/>
          <w:szCs w:val="20"/>
          <w:lang w:eastAsia="zh-HK"/>
        </w:rPr>
        <w:t>二零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年</w:t>
      </w:r>
      <w:r w:rsidR="00721218">
        <w:rPr>
          <w:rFonts w:ascii="微軟正黑體" w:eastAsia="微軟正黑體" w:hAnsi="微軟正黑體" w:hint="eastAsia"/>
          <w:sz w:val="20"/>
          <w:szCs w:val="20"/>
          <w:lang w:eastAsia="zh-HK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月</w:t>
      </w:r>
      <w:r w:rsidR="00721218">
        <w:rPr>
          <w:rFonts w:ascii="微軟正黑體" w:eastAsia="微軟正黑體" w:hAnsi="微軟正黑體"/>
          <w:sz w:val="20"/>
          <w:szCs w:val="20"/>
        </w:rPr>
        <w:t>__</w:t>
      </w:r>
      <w:r w:rsidR="002460B0" w:rsidRPr="00110F54">
        <w:rPr>
          <w:rFonts w:ascii="微軟正黑體" w:eastAsia="微軟正黑體" w:hAnsi="微軟正黑體"/>
          <w:sz w:val="20"/>
          <w:szCs w:val="20"/>
        </w:rPr>
        <w:t>日</w:t>
      </w:r>
    </w:p>
    <w:p w14:paraId="3B8B6A81" w14:textId="324B6095" w:rsidR="00003FE7" w:rsidRPr="00305A29" w:rsidRDefault="00003FE7" w:rsidP="00B01E1D">
      <w:pPr>
        <w:snapToGrid w:val="0"/>
        <w:contextualSpacing/>
        <w:jc w:val="both"/>
        <w:rPr>
          <w:rFonts w:ascii="微軟正黑體" w:eastAsia="微軟正黑體" w:hAnsi="微軟正黑體"/>
          <w:sz w:val="20"/>
          <w:szCs w:val="20"/>
        </w:rPr>
      </w:pPr>
    </w:p>
    <w:sectPr w:rsidR="00003FE7" w:rsidRPr="00305A29" w:rsidSect="00F71FCB">
      <w:pgSz w:w="11907" w:h="16839" w:code="9"/>
      <w:pgMar w:top="567" w:right="567" w:bottom="567" w:left="567" w:header="1134" w:footer="1134" w:gutter="0"/>
      <w:cols w:space="425"/>
      <w:docGrid w:type="lines" w:linePitch="331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C361" w14:textId="77777777" w:rsidR="008013B6" w:rsidRDefault="008013B6" w:rsidP="002460B0">
      <w:r>
        <w:separator/>
      </w:r>
    </w:p>
  </w:endnote>
  <w:endnote w:type="continuationSeparator" w:id="0">
    <w:p w14:paraId="78AD86AF" w14:textId="77777777" w:rsidR="008013B6" w:rsidRDefault="008013B6" w:rsidP="002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宋(P)">
    <w:charset w:val="88"/>
    <w:family w:val="roman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660B" w14:textId="77777777" w:rsidR="008013B6" w:rsidRDefault="008013B6" w:rsidP="002460B0">
      <w:r>
        <w:separator/>
      </w:r>
    </w:p>
  </w:footnote>
  <w:footnote w:type="continuationSeparator" w:id="0">
    <w:p w14:paraId="283A4F2B" w14:textId="77777777" w:rsidR="008013B6" w:rsidRDefault="008013B6" w:rsidP="0024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44CE"/>
    <w:multiLevelType w:val="hybridMultilevel"/>
    <w:tmpl w:val="C8D08C54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3D0074"/>
    <w:multiLevelType w:val="hybridMultilevel"/>
    <w:tmpl w:val="0694B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013426"/>
    <w:multiLevelType w:val="hybridMultilevel"/>
    <w:tmpl w:val="9D8439DA"/>
    <w:lvl w:ilvl="0" w:tplc="B57E3F0E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3143BF"/>
    <w:multiLevelType w:val="hybridMultilevel"/>
    <w:tmpl w:val="53F42E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5C6BF3"/>
    <w:multiLevelType w:val="hybridMultilevel"/>
    <w:tmpl w:val="3CD672AC"/>
    <w:lvl w:ilvl="0" w:tplc="B57E3F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28"/>
    <w:rsid w:val="00003FE7"/>
    <w:rsid w:val="00006A75"/>
    <w:rsid w:val="000108AD"/>
    <w:rsid w:val="0001671A"/>
    <w:rsid w:val="00024049"/>
    <w:rsid w:val="00031146"/>
    <w:rsid w:val="0003453A"/>
    <w:rsid w:val="00037FE7"/>
    <w:rsid w:val="00044956"/>
    <w:rsid w:val="00052428"/>
    <w:rsid w:val="00054787"/>
    <w:rsid w:val="00062CEA"/>
    <w:rsid w:val="0006518A"/>
    <w:rsid w:val="00070C48"/>
    <w:rsid w:val="000775E7"/>
    <w:rsid w:val="00083133"/>
    <w:rsid w:val="00094B88"/>
    <w:rsid w:val="0009553A"/>
    <w:rsid w:val="0009726A"/>
    <w:rsid w:val="000A11E0"/>
    <w:rsid w:val="000A39C8"/>
    <w:rsid w:val="000A3F7F"/>
    <w:rsid w:val="000A4E78"/>
    <w:rsid w:val="000B2EE4"/>
    <w:rsid w:val="000B7B27"/>
    <w:rsid w:val="000C5A27"/>
    <w:rsid w:val="000C7744"/>
    <w:rsid w:val="000D0221"/>
    <w:rsid w:val="000E0C03"/>
    <w:rsid w:val="000E620D"/>
    <w:rsid w:val="00101C46"/>
    <w:rsid w:val="00107CC0"/>
    <w:rsid w:val="00110F54"/>
    <w:rsid w:val="001165D6"/>
    <w:rsid w:val="00116C49"/>
    <w:rsid w:val="00127B65"/>
    <w:rsid w:val="00137565"/>
    <w:rsid w:val="00155088"/>
    <w:rsid w:val="00157E5D"/>
    <w:rsid w:val="00160924"/>
    <w:rsid w:val="00165D54"/>
    <w:rsid w:val="00174AF1"/>
    <w:rsid w:val="001A03C7"/>
    <w:rsid w:val="001A0685"/>
    <w:rsid w:val="001C0208"/>
    <w:rsid w:val="001E0102"/>
    <w:rsid w:val="001E79CF"/>
    <w:rsid w:val="001F5942"/>
    <w:rsid w:val="001F62F6"/>
    <w:rsid w:val="001F7125"/>
    <w:rsid w:val="00202F07"/>
    <w:rsid w:val="00202FBF"/>
    <w:rsid w:val="00207868"/>
    <w:rsid w:val="002122D6"/>
    <w:rsid w:val="00220E3B"/>
    <w:rsid w:val="00232756"/>
    <w:rsid w:val="00244301"/>
    <w:rsid w:val="002460B0"/>
    <w:rsid w:val="0025370B"/>
    <w:rsid w:val="00271A00"/>
    <w:rsid w:val="00285502"/>
    <w:rsid w:val="0029100F"/>
    <w:rsid w:val="002A5C07"/>
    <w:rsid w:val="002B0C50"/>
    <w:rsid w:val="002B5843"/>
    <w:rsid w:val="002B5EB7"/>
    <w:rsid w:val="002C7904"/>
    <w:rsid w:val="002E2F92"/>
    <w:rsid w:val="002E3A58"/>
    <w:rsid w:val="002F0F66"/>
    <w:rsid w:val="002F7EBD"/>
    <w:rsid w:val="00302AC2"/>
    <w:rsid w:val="00305A29"/>
    <w:rsid w:val="003273F1"/>
    <w:rsid w:val="00336D32"/>
    <w:rsid w:val="003379E5"/>
    <w:rsid w:val="00342D51"/>
    <w:rsid w:val="0036255A"/>
    <w:rsid w:val="00362B8F"/>
    <w:rsid w:val="00365D77"/>
    <w:rsid w:val="0037276D"/>
    <w:rsid w:val="00374488"/>
    <w:rsid w:val="00377411"/>
    <w:rsid w:val="0038098C"/>
    <w:rsid w:val="003A0343"/>
    <w:rsid w:val="003A060C"/>
    <w:rsid w:val="003A6837"/>
    <w:rsid w:val="003A792B"/>
    <w:rsid w:val="003B31AC"/>
    <w:rsid w:val="003C2537"/>
    <w:rsid w:val="003D09AE"/>
    <w:rsid w:val="003E1E6B"/>
    <w:rsid w:val="003E35B6"/>
    <w:rsid w:val="003F2536"/>
    <w:rsid w:val="0040503F"/>
    <w:rsid w:val="00405753"/>
    <w:rsid w:val="00412993"/>
    <w:rsid w:val="004226F7"/>
    <w:rsid w:val="00424ED6"/>
    <w:rsid w:val="004422FB"/>
    <w:rsid w:val="00450215"/>
    <w:rsid w:val="00457362"/>
    <w:rsid w:val="00476711"/>
    <w:rsid w:val="00480555"/>
    <w:rsid w:val="0048270D"/>
    <w:rsid w:val="00492EDF"/>
    <w:rsid w:val="00492F3B"/>
    <w:rsid w:val="004A3032"/>
    <w:rsid w:val="004A3DB8"/>
    <w:rsid w:val="004A4AD5"/>
    <w:rsid w:val="004A707B"/>
    <w:rsid w:val="004B1CC7"/>
    <w:rsid w:val="004C5AAB"/>
    <w:rsid w:val="004D2AC3"/>
    <w:rsid w:val="004D3C99"/>
    <w:rsid w:val="004E561B"/>
    <w:rsid w:val="004F05F7"/>
    <w:rsid w:val="004F440A"/>
    <w:rsid w:val="00504F91"/>
    <w:rsid w:val="00512584"/>
    <w:rsid w:val="00516377"/>
    <w:rsid w:val="00534CE0"/>
    <w:rsid w:val="005445BE"/>
    <w:rsid w:val="0055073D"/>
    <w:rsid w:val="0056485C"/>
    <w:rsid w:val="00587BCD"/>
    <w:rsid w:val="00587FD3"/>
    <w:rsid w:val="005B4E7D"/>
    <w:rsid w:val="005B7872"/>
    <w:rsid w:val="005C4A1C"/>
    <w:rsid w:val="005C5430"/>
    <w:rsid w:val="005C5B62"/>
    <w:rsid w:val="005E0482"/>
    <w:rsid w:val="005F2BCE"/>
    <w:rsid w:val="0060385A"/>
    <w:rsid w:val="006404A5"/>
    <w:rsid w:val="00640CF5"/>
    <w:rsid w:val="006551ED"/>
    <w:rsid w:val="006620BA"/>
    <w:rsid w:val="00666D91"/>
    <w:rsid w:val="0067128C"/>
    <w:rsid w:val="00674F03"/>
    <w:rsid w:val="00681EBC"/>
    <w:rsid w:val="006939CE"/>
    <w:rsid w:val="0069621A"/>
    <w:rsid w:val="006B14A7"/>
    <w:rsid w:val="006B1E70"/>
    <w:rsid w:val="006C1BA2"/>
    <w:rsid w:val="006C4833"/>
    <w:rsid w:val="006C4B7B"/>
    <w:rsid w:val="006D07AF"/>
    <w:rsid w:val="006D155A"/>
    <w:rsid w:val="006D4F79"/>
    <w:rsid w:val="006E591D"/>
    <w:rsid w:val="00700590"/>
    <w:rsid w:val="00700F43"/>
    <w:rsid w:val="007048FC"/>
    <w:rsid w:val="00717D4A"/>
    <w:rsid w:val="00721218"/>
    <w:rsid w:val="007306A8"/>
    <w:rsid w:val="007443B8"/>
    <w:rsid w:val="007443C7"/>
    <w:rsid w:val="00752B20"/>
    <w:rsid w:val="0076672F"/>
    <w:rsid w:val="00766BEC"/>
    <w:rsid w:val="00774B6A"/>
    <w:rsid w:val="00782C47"/>
    <w:rsid w:val="007839CB"/>
    <w:rsid w:val="00786775"/>
    <w:rsid w:val="007A0B6D"/>
    <w:rsid w:val="007A3F45"/>
    <w:rsid w:val="007A5624"/>
    <w:rsid w:val="007A7A6B"/>
    <w:rsid w:val="007E5FFD"/>
    <w:rsid w:val="007F0492"/>
    <w:rsid w:val="007F617C"/>
    <w:rsid w:val="00800E27"/>
    <w:rsid w:val="008013B6"/>
    <w:rsid w:val="00827DD9"/>
    <w:rsid w:val="0084454E"/>
    <w:rsid w:val="00851B4C"/>
    <w:rsid w:val="00853519"/>
    <w:rsid w:val="008654F6"/>
    <w:rsid w:val="008740FF"/>
    <w:rsid w:val="008830CB"/>
    <w:rsid w:val="00886734"/>
    <w:rsid w:val="00891965"/>
    <w:rsid w:val="008A00D0"/>
    <w:rsid w:val="008B309C"/>
    <w:rsid w:val="008B4267"/>
    <w:rsid w:val="008C3E44"/>
    <w:rsid w:val="008C424A"/>
    <w:rsid w:val="008D4036"/>
    <w:rsid w:val="008F1230"/>
    <w:rsid w:val="008F58CE"/>
    <w:rsid w:val="00905E8C"/>
    <w:rsid w:val="00912D9E"/>
    <w:rsid w:val="0091562F"/>
    <w:rsid w:val="00915B54"/>
    <w:rsid w:val="009226D5"/>
    <w:rsid w:val="009431E6"/>
    <w:rsid w:val="0094370C"/>
    <w:rsid w:val="00945F95"/>
    <w:rsid w:val="009553D4"/>
    <w:rsid w:val="0096329F"/>
    <w:rsid w:val="00976AEB"/>
    <w:rsid w:val="00995BC6"/>
    <w:rsid w:val="00996B90"/>
    <w:rsid w:val="00996DD6"/>
    <w:rsid w:val="009B26E7"/>
    <w:rsid w:val="009B712A"/>
    <w:rsid w:val="009E5449"/>
    <w:rsid w:val="009F2CFA"/>
    <w:rsid w:val="00A03639"/>
    <w:rsid w:val="00A06B02"/>
    <w:rsid w:val="00A25CE4"/>
    <w:rsid w:val="00A277EC"/>
    <w:rsid w:val="00A33F0F"/>
    <w:rsid w:val="00A352CB"/>
    <w:rsid w:val="00A56764"/>
    <w:rsid w:val="00A756C7"/>
    <w:rsid w:val="00A86228"/>
    <w:rsid w:val="00A876BB"/>
    <w:rsid w:val="00A9506D"/>
    <w:rsid w:val="00AA1DBA"/>
    <w:rsid w:val="00AE3846"/>
    <w:rsid w:val="00AE3FDA"/>
    <w:rsid w:val="00AE660D"/>
    <w:rsid w:val="00B01E1D"/>
    <w:rsid w:val="00B062D7"/>
    <w:rsid w:val="00B135C3"/>
    <w:rsid w:val="00B42B47"/>
    <w:rsid w:val="00B432A0"/>
    <w:rsid w:val="00B526CB"/>
    <w:rsid w:val="00B71640"/>
    <w:rsid w:val="00B75091"/>
    <w:rsid w:val="00B75450"/>
    <w:rsid w:val="00B75453"/>
    <w:rsid w:val="00B86B62"/>
    <w:rsid w:val="00B87D51"/>
    <w:rsid w:val="00BB0F7F"/>
    <w:rsid w:val="00BD050E"/>
    <w:rsid w:val="00BD1B6B"/>
    <w:rsid w:val="00BE1CF7"/>
    <w:rsid w:val="00C05105"/>
    <w:rsid w:val="00C11995"/>
    <w:rsid w:val="00C129CF"/>
    <w:rsid w:val="00C14230"/>
    <w:rsid w:val="00C21ABD"/>
    <w:rsid w:val="00C26F4A"/>
    <w:rsid w:val="00C3297A"/>
    <w:rsid w:val="00C35114"/>
    <w:rsid w:val="00C36D19"/>
    <w:rsid w:val="00C44644"/>
    <w:rsid w:val="00C45DCC"/>
    <w:rsid w:val="00C627C6"/>
    <w:rsid w:val="00C63776"/>
    <w:rsid w:val="00C670B2"/>
    <w:rsid w:val="00C77BA7"/>
    <w:rsid w:val="00C8277D"/>
    <w:rsid w:val="00CB4815"/>
    <w:rsid w:val="00CC0B1C"/>
    <w:rsid w:val="00CD3E8F"/>
    <w:rsid w:val="00CE24E9"/>
    <w:rsid w:val="00CE73CE"/>
    <w:rsid w:val="00CF5B11"/>
    <w:rsid w:val="00D15789"/>
    <w:rsid w:val="00D159FC"/>
    <w:rsid w:val="00D306EF"/>
    <w:rsid w:val="00D4087F"/>
    <w:rsid w:val="00D52ACD"/>
    <w:rsid w:val="00D5379F"/>
    <w:rsid w:val="00D70307"/>
    <w:rsid w:val="00D90499"/>
    <w:rsid w:val="00DA2289"/>
    <w:rsid w:val="00DA5DF6"/>
    <w:rsid w:val="00DC3F6D"/>
    <w:rsid w:val="00DC5E67"/>
    <w:rsid w:val="00DE172E"/>
    <w:rsid w:val="00DF51D3"/>
    <w:rsid w:val="00DF5895"/>
    <w:rsid w:val="00DF676C"/>
    <w:rsid w:val="00E003DF"/>
    <w:rsid w:val="00E04D3E"/>
    <w:rsid w:val="00E059C1"/>
    <w:rsid w:val="00E07543"/>
    <w:rsid w:val="00E13EFF"/>
    <w:rsid w:val="00E16B71"/>
    <w:rsid w:val="00E3186B"/>
    <w:rsid w:val="00E3547F"/>
    <w:rsid w:val="00E42B8B"/>
    <w:rsid w:val="00E50557"/>
    <w:rsid w:val="00E514DC"/>
    <w:rsid w:val="00E523C2"/>
    <w:rsid w:val="00E6787E"/>
    <w:rsid w:val="00E74534"/>
    <w:rsid w:val="00E75164"/>
    <w:rsid w:val="00E765DF"/>
    <w:rsid w:val="00E7734E"/>
    <w:rsid w:val="00E77359"/>
    <w:rsid w:val="00E77A26"/>
    <w:rsid w:val="00E8106A"/>
    <w:rsid w:val="00E83E73"/>
    <w:rsid w:val="00E865E4"/>
    <w:rsid w:val="00E94840"/>
    <w:rsid w:val="00EB1F7F"/>
    <w:rsid w:val="00EB340D"/>
    <w:rsid w:val="00EB7D9A"/>
    <w:rsid w:val="00EC169F"/>
    <w:rsid w:val="00EC1A16"/>
    <w:rsid w:val="00EC262D"/>
    <w:rsid w:val="00ED599B"/>
    <w:rsid w:val="00EE1863"/>
    <w:rsid w:val="00EE385D"/>
    <w:rsid w:val="00F1530F"/>
    <w:rsid w:val="00F20906"/>
    <w:rsid w:val="00F2369A"/>
    <w:rsid w:val="00F2453A"/>
    <w:rsid w:val="00F31D97"/>
    <w:rsid w:val="00F3317D"/>
    <w:rsid w:val="00F33445"/>
    <w:rsid w:val="00F45395"/>
    <w:rsid w:val="00F522C8"/>
    <w:rsid w:val="00F54C29"/>
    <w:rsid w:val="00F55D88"/>
    <w:rsid w:val="00F60637"/>
    <w:rsid w:val="00F71FCB"/>
    <w:rsid w:val="00F7346F"/>
    <w:rsid w:val="00F81D57"/>
    <w:rsid w:val="00F906CD"/>
    <w:rsid w:val="00F915D8"/>
    <w:rsid w:val="00FA5FD2"/>
    <w:rsid w:val="00FB5DF9"/>
    <w:rsid w:val="00FD22FC"/>
    <w:rsid w:val="00FD6474"/>
    <w:rsid w:val="00FD7B6C"/>
    <w:rsid w:val="00FE6752"/>
    <w:rsid w:val="00FF1923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49460"/>
  <w15:chartTrackingRefBased/>
  <w15:docId w15:val="{00A47506-3B55-45C3-A5AF-1AFFA02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2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228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A86228"/>
  </w:style>
  <w:style w:type="character" w:customStyle="1" w:styleId="SalutationChar">
    <w:name w:val="Salutation Char"/>
    <w:basedOn w:val="DefaultParagraphFont"/>
    <w:link w:val="Salutation"/>
    <w:rsid w:val="00A86228"/>
    <w:rPr>
      <w:rFonts w:ascii="Times New Roman" w:eastAsia="新細明體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60B0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0B0"/>
    <w:pPr>
      <w:ind w:leftChars="200" w:left="480"/>
    </w:pPr>
  </w:style>
  <w:style w:type="table" w:styleId="TableGrid">
    <w:name w:val="Table Grid"/>
    <w:basedOn w:val="TableNormal"/>
    <w:uiPriority w:val="39"/>
    <w:rsid w:val="006C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6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E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6B"/>
    <w:rPr>
      <w:rFonts w:ascii="Times New Roman" w:eastAsia="新細明體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6B"/>
    <w:rPr>
      <w:rFonts w:ascii="Times New Roman" w:eastAsia="新細明體" w:hAnsi="Times New Roman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3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3D7D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25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414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dotted" w:sz="6" w:space="4" w:color="D3D7D9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35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702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city.hk/chinesemaster" TargetMode="External"/><Relationship Id="rId13" Type="http://schemas.openxmlformats.org/officeDocument/2006/relationships/hyperlink" Target="https://edcity.hk/readingcontr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edcity.net/studentscheme" TargetMode="External"/><Relationship Id="rId12" Type="http://schemas.openxmlformats.org/officeDocument/2006/relationships/hyperlink" Target="https://edcity.hk/scie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city.hk/summerenglis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city.hk/tv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city.hk/eworksscheme" TargetMode="External"/><Relationship Id="rId14" Type="http://schemas.openxmlformats.org/officeDocument/2006/relationships/hyperlink" Target="https://edcity.hk/readingchallen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Yuen</dc:creator>
  <cp:keywords/>
  <dc:description/>
  <cp:lastModifiedBy>Fiona Pang</cp:lastModifiedBy>
  <cp:revision>18</cp:revision>
  <cp:lastPrinted>2017-02-09T07:12:00Z</cp:lastPrinted>
  <dcterms:created xsi:type="dcterms:W3CDTF">2020-06-03T03:04:00Z</dcterms:created>
  <dcterms:modified xsi:type="dcterms:W3CDTF">2020-06-22T04:01:00Z</dcterms:modified>
</cp:coreProperties>
</file>